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3"/>
        <w:gridCol w:w="5681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F77F8D" w:rsidP="004E0186">
            <w:pPr>
              <w:spacing w:before="60" w:after="60"/>
            </w:pPr>
            <w:r>
              <w:t xml:space="preserve"> </w:t>
            </w:r>
            <w:r w:rsidR="00C732D1">
              <w:t xml:space="preserve">Angielski/niemiecki/rosyjski /francuski     </w:t>
            </w:r>
            <w:r w:rsidR="00D41D1B">
              <w:t>A-</w:t>
            </w:r>
            <w:r w:rsidR="004E0186">
              <w:t>1</w:t>
            </w:r>
          </w:p>
        </w:tc>
      </w:tr>
      <w:tr w:rsidR="002C6FE4" w:rsidRPr="004B78BA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C732D1" w:rsidRDefault="00C732D1" w:rsidP="00C7323F">
            <w:pPr>
              <w:spacing w:before="60" w:after="60"/>
              <w:rPr>
                <w:lang w:val="en-US"/>
              </w:rPr>
            </w:pPr>
            <w:r w:rsidRPr="00C732D1">
              <w:rPr>
                <w:lang w:val="en-US"/>
              </w:rPr>
              <w:t xml:space="preserve"> English/German/Russian/French language</w:t>
            </w:r>
            <w:r w:rsidR="00C7323F" w:rsidRPr="00C732D1">
              <w:rPr>
                <w:lang w:val="en-US"/>
              </w:rPr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366820" w:rsidP="00782617">
            <w:pPr>
              <w:spacing w:before="60" w:after="60"/>
            </w:pPr>
            <w:r>
              <w:t>Towaroznawstwo</w:t>
            </w:r>
            <w:bookmarkStart w:id="0" w:name="_GoBack"/>
            <w:bookmarkEnd w:id="0"/>
            <w:r w:rsidR="004E0186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5"/>
        <w:gridCol w:w="5749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D41D1B" w:rsidP="003C62FB">
            <w:pPr>
              <w:spacing w:after="90"/>
              <w:jc w:val="both"/>
            </w:pPr>
            <w:r>
              <w:t>Moduł 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Interesariusze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166"/>
        <w:gridCol w:w="981"/>
        <w:gridCol w:w="659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4E0186" w:rsidP="004B78BA">
            <w:pPr>
              <w:spacing w:before="60" w:after="60"/>
            </w:pPr>
            <w:r>
              <w:t>8</w:t>
            </w:r>
            <w:r w:rsidR="001F4120">
              <w:t xml:space="preserve"> (</w:t>
            </w:r>
            <w:r w:rsidR="004B78BA">
              <w:t>4</w:t>
            </w:r>
            <w:r w:rsidR="00C7323F">
              <w:t xml:space="preserve">+ </w:t>
            </w:r>
            <w:r w:rsidR="004B78BA">
              <w:t>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4B78BA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4B78BA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50</w:t>
            </w:r>
          </w:p>
          <w:p w:rsidR="004B78BA" w:rsidRDefault="004B78BA" w:rsidP="004B78BA">
            <w:pPr>
              <w:jc w:val="center"/>
            </w:pPr>
            <w:r>
              <w:t>10</w:t>
            </w:r>
          </w:p>
          <w:p w:rsidR="004B78BA" w:rsidRDefault="004B78BA" w:rsidP="004B78BA">
            <w:pPr>
              <w:jc w:val="center"/>
            </w:pPr>
            <w:r>
              <w:t xml:space="preserve">60 </w:t>
            </w: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120</w:t>
            </w:r>
          </w:p>
          <w:p w:rsidR="002C6FE4" w:rsidRPr="008A0E39" w:rsidRDefault="004B78BA" w:rsidP="004B78BA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50</w:t>
            </w:r>
          </w:p>
          <w:p w:rsidR="004B78BA" w:rsidRDefault="004B78BA" w:rsidP="004B78BA">
            <w:pPr>
              <w:jc w:val="center"/>
            </w:pPr>
            <w:r>
              <w:t>10</w:t>
            </w:r>
          </w:p>
          <w:p w:rsidR="004B78BA" w:rsidRDefault="004B78BA" w:rsidP="004B78BA">
            <w:pPr>
              <w:jc w:val="center"/>
            </w:pPr>
            <w:r>
              <w:t xml:space="preserve">60 </w:t>
            </w: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120</w:t>
            </w:r>
          </w:p>
          <w:p w:rsidR="002C6FE4" w:rsidRPr="008A0E39" w:rsidRDefault="004B78BA" w:rsidP="004B78BA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690"/>
        <w:gridCol w:w="738"/>
        <w:gridCol w:w="2994"/>
        <w:gridCol w:w="1105"/>
        <w:gridCol w:w="1248"/>
        <w:gridCol w:w="1522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Perfect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Przymiotniki zakończone na -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ed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i -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ing</w:t>
            </w:r>
            <w:proofErr w:type="spellEnd"/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Music, musical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instruments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Sleep, sleeping disorders (Sen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np.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Technical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Liczebniki porządkowe – dokładna data (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am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siècle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le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-vivre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Molière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Facebook: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(Facebook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-Kucharska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Wydanie II, WSiP,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366820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history="1"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Nicoletta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366820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7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8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4B78BA">
            <w:pPr>
              <w:ind w:left="-42"/>
            </w:pPr>
            <w:r w:rsidRPr="005856C7">
              <w:t xml:space="preserve"> </w:t>
            </w:r>
            <w:r w:rsidR="004B78BA">
              <w:t>50</w:t>
            </w:r>
            <w:r w:rsidR="00F0347F" w:rsidRPr="005856C7">
              <w:t xml:space="preserve"> 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4B78BA">
            <w:pPr>
              <w:ind w:left="-42"/>
            </w:pPr>
            <w:r w:rsidRPr="005856C7">
              <w:t xml:space="preserve"> </w:t>
            </w:r>
            <w:r w:rsidR="004B78BA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4B78BA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E4"/>
    <w:rsid w:val="000A3A2D"/>
    <w:rsid w:val="000D361F"/>
    <w:rsid w:val="00112ABA"/>
    <w:rsid w:val="001F2475"/>
    <w:rsid w:val="001F3A97"/>
    <w:rsid w:val="001F4120"/>
    <w:rsid w:val="00220E63"/>
    <w:rsid w:val="002211B9"/>
    <w:rsid w:val="00236EE1"/>
    <w:rsid w:val="00280361"/>
    <w:rsid w:val="002C4E81"/>
    <w:rsid w:val="002C6FE4"/>
    <w:rsid w:val="002D53B4"/>
    <w:rsid w:val="002F1416"/>
    <w:rsid w:val="00366820"/>
    <w:rsid w:val="00393F88"/>
    <w:rsid w:val="003B665A"/>
    <w:rsid w:val="003C62FB"/>
    <w:rsid w:val="003F579F"/>
    <w:rsid w:val="00407757"/>
    <w:rsid w:val="004356B9"/>
    <w:rsid w:val="004B1192"/>
    <w:rsid w:val="004B78BA"/>
    <w:rsid w:val="004E0186"/>
    <w:rsid w:val="004F7BC8"/>
    <w:rsid w:val="00512227"/>
    <w:rsid w:val="00573D49"/>
    <w:rsid w:val="005856C7"/>
    <w:rsid w:val="00591A43"/>
    <w:rsid w:val="005B2038"/>
    <w:rsid w:val="005C7569"/>
    <w:rsid w:val="005E071B"/>
    <w:rsid w:val="00605A7C"/>
    <w:rsid w:val="006365B2"/>
    <w:rsid w:val="006B6833"/>
    <w:rsid w:val="006E0764"/>
    <w:rsid w:val="00766355"/>
    <w:rsid w:val="00782617"/>
    <w:rsid w:val="008C5C4C"/>
    <w:rsid w:val="00922B26"/>
    <w:rsid w:val="009B292C"/>
    <w:rsid w:val="009B5F14"/>
    <w:rsid w:val="00A25581"/>
    <w:rsid w:val="00A62696"/>
    <w:rsid w:val="00A76177"/>
    <w:rsid w:val="00AD08BB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60969"/>
    <w:rsid w:val="00C6549B"/>
    <w:rsid w:val="00C7323F"/>
    <w:rsid w:val="00C732D1"/>
    <w:rsid w:val="00CC0C7D"/>
    <w:rsid w:val="00CC5E99"/>
    <w:rsid w:val="00D41D1B"/>
    <w:rsid w:val="00DC686E"/>
    <w:rsid w:val="00E71FA7"/>
    <w:rsid w:val="00E83E01"/>
    <w:rsid w:val="00EA6603"/>
    <w:rsid w:val="00F0347F"/>
    <w:rsid w:val="00F5623E"/>
    <w:rsid w:val="00F77F8D"/>
    <w:rsid w:val="00F857EB"/>
    <w:rsid w:val="00F86377"/>
    <w:rsid w:val="00FB6EF7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7861-C72B-49BC-92BE-A11E4D4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Regine-Boutegege,a,74661410" TargetMode="External"/><Relationship Id="rId3" Type="http://schemas.openxmlformats.org/officeDocument/2006/relationships/styles" Target="styles.xml"/><Relationship Id="rId7" Type="http://schemas.openxmlformats.org/officeDocument/2006/relationships/hyperlink" Target="https://ksiegarnia.pwn.pl/autor/Magdalena-Supryn-Klepcarz,a,74661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siegarnia.poltax.waw.pl/autor_products.php/id_autor/57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5B7F-2854-42F7-ABDB-AFD178C2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2716</Words>
  <Characters>16301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PWSZ</cp:lastModifiedBy>
  <cp:revision>3</cp:revision>
  <dcterms:created xsi:type="dcterms:W3CDTF">2017-12-04T09:09:00Z</dcterms:created>
  <dcterms:modified xsi:type="dcterms:W3CDTF">2017-12-04T09:10:00Z</dcterms:modified>
</cp:coreProperties>
</file>